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48AC" w14:textId="4441887B" w:rsidR="003A4398" w:rsidRPr="0087097F" w:rsidRDefault="003A4398">
      <w:pPr>
        <w:rPr>
          <w:b/>
          <w:bCs/>
          <w:sz w:val="28"/>
          <w:szCs w:val="28"/>
        </w:rPr>
      </w:pPr>
      <w:r w:rsidRPr="0087097F">
        <w:rPr>
          <w:b/>
          <w:bCs/>
          <w:sz w:val="28"/>
          <w:szCs w:val="28"/>
        </w:rPr>
        <w:t>РАЗРЕШИТЕЛЬНОЕ ПИСЬМО</w:t>
      </w:r>
    </w:p>
    <w:p w14:paraId="15608A51" w14:textId="77777777" w:rsidR="0087097F" w:rsidRDefault="0087097F"/>
    <w:p w14:paraId="14BFCA88" w14:textId="7006519B" w:rsidR="0033320B" w:rsidRDefault="0033320B" w:rsidP="0033320B">
      <w:r w:rsidRPr="0033320B">
        <w:t xml:space="preserve">Настоящим письмом Индивидуальный предприниматель </w:t>
      </w:r>
      <w:proofErr w:type="spellStart"/>
      <w:r w:rsidRPr="0033320B">
        <w:t>Кулясова</w:t>
      </w:r>
      <w:proofErr w:type="spellEnd"/>
      <w:r w:rsidRPr="0033320B">
        <w:t xml:space="preserve"> Наталья Викторовна (ОГРНИП 307370205900160, ИНН 370221847944) разрешает прода</w:t>
      </w:r>
      <w:r w:rsidR="005B6A70">
        <w:t xml:space="preserve">жу своих товаров на </w:t>
      </w:r>
      <w:proofErr w:type="spellStart"/>
      <w:r w:rsidR="005B6A70">
        <w:t>маркетплейсах</w:t>
      </w:r>
      <w:proofErr w:type="spellEnd"/>
      <w:r w:rsidR="005B6A70">
        <w:t>:</w:t>
      </w:r>
      <w:r w:rsidRPr="0033320B">
        <w:t xml:space="preserve"> </w:t>
      </w:r>
      <w:proofErr w:type="spellStart"/>
      <w:r w:rsidRPr="0033320B">
        <w:t>Ozon</w:t>
      </w:r>
      <w:proofErr w:type="spellEnd"/>
      <w:r w:rsidRPr="0033320B">
        <w:t xml:space="preserve"> </w:t>
      </w:r>
      <w:r w:rsidR="005B6A70">
        <w:t xml:space="preserve">и </w:t>
      </w:r>
      <w:proofErr w:type="spellStart"/>
      <w:r w:rsidR="005B6A70" w:rsidRPr="005B6A70">
        <w:t>Wildberries</w:t>
      </w:r>
      <w:proofErr w:type="spellEnd"/>
      <w:r w:rsidR="005B6A70" w:rsidRPr="005B6A70">
        <w:t xml:space="preserve"> </w:t>
      </w:r>
      <w:r w:rsidR="005B6A70">
        <w:t>с</w:t>
      </w:r>
      <w:r w:rsidRPr="0033320B">
        <w:t xml:space="preserve"> использование</w:t>
      </w:r>
      <w:r w:rsidR="005B6A70">
        <w:t>м</w:t>
      </w:r>
      <w:bookmarkStart w:id="0" w:name="_GoBack"/>
      <w:bookmarkEnd w:id="0"/>
      <w:r w:rsidRPr="0033320B">
        <w:t xml:space="preserve"> фотографий с сайта, а также подтверждает согласие на использование Сертификата соответствия № ЕАЭС RU C-RU.HB</w:t>
      </w:r>
      <w:proofErr w:type="gramStart"/>
      <w:r w:rsidRPr="0033320B">
        <w:t>65.B.</w:t>
      </w:r>
      <w:proofErr w:type="gramEnd"/>
      <w:r w:rsidRPr="0033320B">
        <w:t>00987/21 и Декларации о соответствии ЕАЭС N RU Д-RU.PA01.B.03536/21.</w:t>
      </w:r>
    </w:p>
    <w:p w14:paraId="3CB52238" w14:textId="58AC259D" w:rsidR="003A4398" w:rsidRPr="0087097F" w:rsidRDefault="003A4398">
      <w:r>
        <w:t xml:space="preserve">На всей территории Российской Федерации без ограничения </w:t>
      </w:r>
      <w:r w:rsidRPr="003A4398">
        <w:rPr>
          <w:color w:val="FF0000"/>
        </w:rPr>
        <w:t>Индивидуальному предпринимателю ФАМИЛИЯ ИМЯ ОТЧЕСТВО/ Обществу с ограниченной ответственностью</w:t>
      </w:r>
      <w:r>
        <w:t xml:space="preserve"> «</w:t>
      </w:r>
      <w:r w:rsidRPr="003A4398">
        <w:rPr>
          <w:color w:val="FF0000"/>
        </w:rPr>
        <w:t>НАЗВАНИЕ</w:t>
      </w:r>
      <w:r>
        <w:t>» (</w:t>
      </w:r>
      <w:r w:rsidRPr="003A4398">
        <w:rPr>
          <w:color w:val="FF0000"/>
        </w:rPr>
        <w:t>ОРГН/ОРГНИП НОМЕР</w:t>
      </w:r>
      <w:r>
        <w:t xml:space="preserve">, ИНН </w:t>
      </w:r>
      <w:r w:rsidRPr="003A4398">
        <w:rPr>
          <w:color w:val="FF0000"/>
        </w:rPr>
        <w:t>НОМЕР</w:t>
      </w:r>
      <w:r>
        <w:t>)</w:t>
      </w:r>
      <w:r w:rsidR="00DD1065">
        <w:t xml:space="preserve"> с </w:t>
      </w:r>
      <w:r w:rsidR="0087097F" w:rsidRPr="0087097F">
        <w:rPr>
          <w:color w:val="FF0000"/>
        </w:rPr>
        <w:t>ДЕНЬ МЕСЯЦ ГОД</w:t>
      </w:r>
      <w:r w:rsidR="0087097F">
        <w:t xml:space="preserve"> по </w:t>
      </w:r>
      <w:r w:rsidR="0087097F" w:rsidRPr="0087097F">
        <w:rPr>
          <w:color w:val="FF0000"/>
        </w:rPr>
        <w:t>ДЕНЬ МЕСЯЦ ГОД</w:t>
      </w:r>
      <w:r w:rsidR="0087097F">
        <w:rPr>
          <w:color w:val="FF0000"/>
        </w:rPr>
        <w:t>.</w:t>
      </w:r>
    </w:p>
    <w:p w14:paraId="6D18FAC5" w14:textId="394CDE54" w:rsidR="003A4398" w:rsidRDefault="003A4398">
      <w:r>
        <w:t xml:space="preserve">Настоящее разрешительно письмо не дает разрешения использовать </w:t>
      </w:r>
      <w:r w:rsidR="00C87D04">
        <w:t>товарное наименовани</w:t>
      </w:r>
      <w:r w:rsidR="006916C4">
        <w:t>е</w:t>
      </w:r>
      <w:r w:rsidR="00C87D04">
        <w:t xml:space="preserve"> «</w:t>
      </w:r>
      <w:proofErr w:type="spellStart"/>
      <w:r w:rsidR="00C87D04">
        <w:t>Ивелена</w:t>
      </w:r>
      <w:proofErr w:type="spellEnd"/>
      <w:r w:rsidR="00C87D04">
        <w:t xml:space="preserve">» для </w:t>
      </w:r>
      <w:r w:rsidR="006916C4">
        <w:t>продажи</w:t>
      </w:r>
      <w:r w:rsidR="00C87D04">
        <w:t xml:space="preserve"> товаров.</w:t>
      </w:r>
    </w:p>
    <w:p w14:paraId="0141A01E" w14:textId="4DA83E85" w:rsidR="0087097F" w:rsidRDefault="0087097F"/>
    <w:p w14:paraId="57AA9DF4" w14:textId="77777777" w:rsidR="0087097F" w:rsidRDefault="0087097F" w:rsidP="0087097F">
      <w:r>
        <w:t>Дата</w:t>
      </w:r>
    </w:p>
    <w:p w14:paraId="29DAEE3E" w14:textId="50986020" w:rsidR="0087097F" w:rsidRDefault="0087097F"/>
    <w:p w14:paraId="00AC88EA" w14:textId="760D31F3" w:rsidR="0087097F" w:rsidRDefault="0087097F"/>
    <w:p w14:paraId="73423947" w14:textId="77777777" w:rsidR="0087097F" w:rsidRDefault="0087097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097F" w14:paraId="1C3E0F9E" w14:textId="77777777" w:rsidTr="0087097F">
        <w:tc>
          <w:tcPr>
            <w:tcW w:w="4672" w:type="dxa"/>
          </w:tcPr>
          <w:p w14:paraId="6E2383C6" w14:textId="2D02698F" w:rsidR="0087097F" w:rsidRDefault="0087097F" w:rsidP="0087097F">
            <w:r>
              <w:t>_____________________</w:t>
            </w:r>
          </w:p>
          <w:p w14:paraId="6383442E" w14:textId="77777777" w:rsidR="0087097F" w:rsidRDefault="0087097F" w:rsidP="0087097F">
            <w:r>
              <w:t xml:space="preserve">ИП </w:t>
            </w:r>
            <w:proofErr w:type="spellStart"/>
            <w:r>
              <w:t>Кулясова</w:t>
            </w:r>
            <w:proofErr w:type="spellEnd"/>
            <w:r>
              <w:t xml:space="preserve"> Н.В.</w:t>
            </w:r>
          </w:p>
          <w:p w14:paraId="6B506645" w14:textId="77777777" w:rsidR="0087097F" w:rsidRDefault="0087097F"/>
        </w:tc>
        <w:tc>
          <w:tcPr>
            <w:tcW w:w="4673" w:type="dxa"/>
          </w:tcPr>
          <w:p w14:paraId="54EBE4CE" w14:textId="013C68A8" w:rsidR="0087097F" w:rsidRDefault="0087097F" w:rsidP="0087097F">
            <w:r>
              <w:t>_______________________</w:t>
            </w:r>
          </w:p>
          <w:p w14:paraId="78B58B06" w14:textId="77777777" w:rsidR="0087097F" w:rsidRPr="0087097F" w:rsidRDefault="0087097F" w:rsidP="0087097F">
            <w:pPr>
              <w:rPr>
                <w:color w:val="FF0000"/>
              </w:rPr>
            </w:pPr>
            <w:r w:rsidRPr="0087097F">
              <w:rPr>
                <w:color w:val="FF0000"/>
              </w:rPr>
              <w:t>ИП ФИО /ООО «НАЗВАНИЕ»</w:t>
            </w:r>
          </w:p>
          <w:p w14:paraId="0670461A" w14:textId="77777777" w:rsidR="0087097F" w:rsidRDefault="0087097F"/>
        </w:tc>
      </w:tr>
    </w:tbl>
    <w:p w14:paraId="69CEB9CE" w14:textId="7613FC4B" w:rsidR="0087097F" w:rsidRDefault="0087097F"/>
    <w:sectPr w:rsidR="0087097F" w:rsidSect="00ED02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3"/>
    <w:rsid w:val="00263465"/>
    <w:rsid w:val="0033320B"/>
    <w:rsid w:val="003A4398"/>
    <w:rsid w:val="003E5C53"/>
    <w:rsid w:val="005B6A70"/>
    <w:rsid w:val="006916C4"/>
    <w:rsid w:val="00716225"/>
    <w:rsid w:val="0087097F"/>
    <w:rsid w:val="00C87D04"/>
    <w:rsid w:val="00D650B8"/>
    <w:rsid w:val="00DD1065"/>
    <w:rsid w:val="00E72425"/>
    <w:rsid w:val="00E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AF81"/>
  <w15:chartTrackingRefBased/>
  <w15:docId w15:val="{A60C2A3B-A6E0-4C48-A664-1ED3681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038">
                          <w:marLeft w:val="-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Горбачёв</dc:creator>
  <cp:keywords/>
  <dc:description/>
  <cp:lastModifiedBy>TsunamiProject</cp:lastModifiedBy>
  <cp:revision>6</cp:revision>
  <dcterms:created xsi:type="dcterms:W3CDTF">2021-11-19T13:20:00Z</dcterms:created>
  <dcterms:modified xsi:type="dcterms:W3CDTF">2022-02-07T09:47:00Z</dcterms:modified>
</cp:coreProperties>
</file>